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4" w:rsidRDefault="00274B3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-442595</wp:posOffset>
            </wp:positionV>
            <wp:extent cx="1485900" cy="1386480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8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B34" w:rsidRDefault="00274B34"/>
    <w:p w:rsidR="00274B34" w:rsidRDefault="00274B34"/>
    <w:p w:rsidR="00371CC5" w:rsidRPr="00274B34" w:rsidRDefault="008265D1" w:rsidP="00274B34">
      <w:pPr>
        <w:jc w:val="center"/>
        <w:rPr>
          <w:b/>
        </w:rPr>
      </w:pPr>
      <w:r>
        <w:rPr>
          <w:b/>
        </w:rPr>
        <w:t>REGULAMIN AKADEMII PIŁKARSKIEJ CIECHANÓW</w:t>
      </w:r>
    </w:p>
    <w:p w:rsidR="00EC30A0" w:rsidRDefault="00EC30A0" w:rsidP="00EC30A0">
      <w:pPr>
        <w:pStyle w:val="Akapitzlist"/>
        <w:numPr>
          <w:ilvl w:val="0"/>
          <w:numId w:val="1"/>
        </w:numPr>
      </w:pPr>
      <w:r>
        <w:t>Warunkiem przystąpienia do APC jest:</w:t>
      </w:r>
    </w:p>
    <w:p w:rsidR="00EC30A0" w:rsidRDefault="00EC30A0" w:rsidP="00EC30A0">
      <w:pPr>
        <w:pStyle w:val="Akapitzlist"/>
        <w:numPr>
          <w:ilvl w:val="0"/>
          <w:numId w:val="2"/>
        </w:numPr>
      </w:pPr>
      <w:r>
        <w:t>Oddanie Trenerowi prowadzącemu wypełnion</w:t>
      </w:r>
      <w:r w:rsidR="004851E2">
        <w:t>ego i podpisanego oświadczenia z danymi</w:t>
      </w:r>
      <w:r>
        <w:t>.</w:t>
      </w:r>
    </w:p>
    <w:p w:rsidR="00EC30A0" w:rsidRDefault="00EC30A0" w:rsidP="00EC30A0">
      <w:pPr>
        <w:pStyle w:val="Akapitzlist"/>
        <w:numPr>
          <w:ilvl w:val="0"/>
          <w:numId w:val="2"/>
        </w:numPr>
      </w:pPr>
      <w:r>
        <w:t>Dokonanie najpóźniej w ciągu tygodnia od daty oddania karty zgłoszeniowe</w:t>
      </w:r>
      <w:r w:rsidR="006A14D5">
        <w:t>j wpłaty wpisowej w wysokości 17</w:t>
      </w:r>
      <w:r>
        <w:t>0 zł (kwota przeznaczona na sprzęt sportowy: koszulka, spodenki, getry, piłka).</w:t>
      </w:r>
    </w:p>
    <w:p w:rsidR="00DB0FED" w:rsidRDefault="00DB0FED" w:rsidP="00EC30A0">
      <w:pPr>
        <w:pStyle w:val="Akapitzlist"/>
        <w:numPr>
          <w:ilvl w:val="0"/>
          <w:numId w:val="1"/>
        </w:numPr>
      </w:pPr>
      <w:r>
        <w:t xml:space="preserve">Opłata </w:t>
      </w:r>
      <w:r w:rsidR="00474287">
        <w:t xml:space="preserve">członkowska  na cele statutowe stowarzyszenia wynosi </w:t>
      </w:r>
      <w:r w:rsidR="006A14D5">
        <w:t>12</w:t>
      </w:r>
      <w:r>
        <w:t>0 zł</w:t>
      </w:r>
      <w:r w:rsidR="00474287">
        <w:t>/miesięcznie</w:t>
      </w:r>
      <w:r>
        <w:t xml:space="preserve"> płatne do 10</w:t>
      </w:r>
      <w:r w:rsidR="00474287">
        <w:t xml:space="preserve"> dnia</w:t>
      </w:r>
      <w:r>
        <w:t xml:space="preserve"> każdego miesiąca. </w:t>
      </w:r>
    </w:p>
    <w:p w:rsidR="00004BF4" w:rsidRDefault="00004BF4" w:rsidP="00EC30A0">
      <w:pPr>
        <w:pStyle w:val="Akapitzlist"/>
        <w:numPr>
          <w:ilvl w:val="0"/>
          <w:numId w:val="1"/>
        </w:numPr>
      </w:pPr>
      <w:r>
        <w:t xml:space="preserve">W przypadku absencji dłuższej niż dwa tygodnie wysokość miesięcznej opłaty za treningi należy uzgodnić z Trenerem.  </w:t>
      </w:r>
    </w:p>
    <w:p w:rsidR="00EC30A0" w:rsidRDefault="00DB0FED" w:rsidP="00EC30A0">
      <w:pPr>
        <w:pStyle w:val="Akapitzlist"/>
        <w:numPr>
          <w:ilvl w:val="0"/>
          <w:numId w:val="1"/>
        </w:numPr>
      </w:pPr>
      <w:r>
        <w:t>Rodzic/Prawny opiekun zobowiązuje się do przyprowadzenia zawodnika na zajęcia minimum 10 minut przed rozpoczęciem zajęć treningowych i odebrania go po zajęciach. Trener bierze odpowiedzialność za dziecko w czasie zajęć sportowych, meczów, turniejów, obozów. Trener nie odpowiada za dziecko w drodze z domu i do domu.</w:t>
      </w:r>
    </w:p>
    <w:p w:rsidR="00474287" w:rsidRDefault="00474287" w:rsidP="00EC30A0">
      <w:pPr>
        <w:pStyle w:val="Akapitzlist"/>
        <w:numPr>
          <w:ilvl w:val="0"/>
          <w:numId w:val="1"/>
        </w:numPr>
      </w:pPr>
      <w:r>
        <w:t>Rodzic/Prawny opiekun zobowiązuje się poinformować trenera o nieobecności zawodnika</w:t>
      </w:r>
      <w:r w:rsidR="00BC4780">
        <w:t xml:space="preserve"> na treningu</w:t>
      </w:r>
      <w:r>
        <w:t xml:space="preserve"> minimum 4 godziny przed treningiem. </w:t>
      </w:r>
    </w:p>
    <w:p w:rsidR="00DB0FED" w:rsidRDefault="00DB0FED" w:rsidP="00EC30A0">
      <w:pPr>
        <w:pStyle w:val="Akapitzlist"/>
        <w:numPr>
          <w:ilvl w:val="0"/>
          <w:numId w:val="1"/>
        </w:numPr>
      </w:pPr>
      <w:r>
        <w:t xml:space="preserve">Rodzic/Prawny opiekun </w:t>
      </w:r>
      <w:r w:rsidR="00004BF4">
        <w:t xml:space="preserve">zobowiązuje się do przebywania w czasie zawodów oraz zajęć treningowych w miejscach do tego wyznaczonych (trybuny obiektu sportowego lub </w:t>
      </w:r>
      <w:r w:rsidR="00EA243F">
        <w:t>hali</w:t>
      </w:r>
      <w:r w:rsidR="00004BF4">
        <w:t xml:space="preserve"> sportowej lub inne miejsce wyznaczone do kibicowania).</w:t>
      </w:r>
    </w:p>
    <w:p w:rsidR="00004BF4" w:rsidRDefault="00004BF4" w:rsidP="00EC30A0">
      <w:pPr>
        <w:pStyle w:val="Akapitzlist"/>
        <w:numPr>
          <w:ilvl w:val="0"/>
          <w:numId w:val="1"/>
        </w:numPr>
      </w:pPr>
      <w:r>
        <w:t>Rodzic/Prawny opiekun zobowiązuje się do nie kontaktowania się z zawodnikami podczas zawodów sportowych i treningów, kulturalnego zachowania oraz akceptacji decyzji sędziego bez względu na to czy jest ona słuszna czy nie.</w:t>
      </w:r>
    </w:p>
    <w:p w:rsidR="00004BF4" w:rsidRDefault="00004BF4" w:rsidP="00EC30A0">
      <w:pPr>
        <w:pStyle w:val="Akapitzlist"/>
        <w:numPr>
          <w:ilvl w:val="0"/>
          <w:numId w:val="1"/>
        </w:numPr>
      </w:pPr>
      <w:r>
        <w:t xml:space="preserve">Rodzic/Prawny opiekun zobowiązuje się do powiadomienia Trenera o rezygnacji zawodnika z udziału w zajęciach sportowych w Akademii Piłkarskiej Ciechanów do 25 dnia poprzedzającego następny miesiąc. </w:t>
      </w:r>
    </w:p>
    <w:p w:rsidR="00004BF4" w:rsidRDefault="00004BF4" w:rsidP="00EC30A0">
      <w:pPr>
        <w:pStyle w:val="Akapitzlist"/>
        <w:numPr>
          <w:ilvl w:val="0"/>
          <w:numId w:val="1"/>
        </w:numPr>
      </w:pPr>
      <w:r>
        <w:t>Rodzic/Prawny opiekun zobowiązuje się do niepodważania autorytetu trenera zarówno w obecności zawodników jak i innych rodziców. Ze wszystkimi sprawami i wątpl</w:t>
      </w:r>
      <w:r w:rsidR="002470E3">
        <w:t xml:space="preserve">iwościami rodzic </w:t>
      </w:r>
      <w:r>
        <w:t xml:space="preserve">zgłasza się </w:t>
      </w:r>
      <w:r w:rsidR="002470E3">
        <w:t xml:space="preserve">indywidualnie do </w:t>
      </w:r>
      <w:r w:rsidR="00EA243F">
        <w:t>T</w:t>
      </w:r>
      <w:r w:rsidR="002470E3">
        <w:t xml:space="preserve">renera. </w:t>
      </w:r>
      <w:r>
        <w:t xml:space="preserve"> </w:t>
      </w:r>
    </w:p>
    <w:p w:rsidR="002470E3" w:rsidRDefault="002470E3" w:rsidP="00EC30A0">
      <w:pPr>
        <w:pStyle w:val="Akapitzlist"/>
        <w:numPr>
          <w:ilvl w:val="0"/>
          <w:numId w:val="1"/>
        </w:numPr>
      </w:pPr>
      <w:r>
        <w:t>Rodzic/Prawny opiekun zobowiązuje się do uczestnictwa we wszystkich zebraniach. W przypadku niemożności bycia na zebraniu</w:t>
      </w:r>
      <w:r w:rsidR="00EA243F">
        <w:t xml:space="preserve"> Akademia Piłkarska Ciechanów prosi o kontakt z Trenerem w celu przekazania informacji dotyczących zebrania.</w:t>
      </w:r>
    </w:p>
    <w:p w:rsidR="00FC47AD" w:rsidRPr="00FC47AD" w:rsidRDefault="00FC47AD" w:rsidP="00FC47AD">
      <w:pPr>
        <w:jc w:val="center"/>
        <w:rPr>
          <w:b/>
          <w:sz w:val="20"/>
        </w:rPr>
      </w:pPr>
      <w:r w:rsidRPr="00FC47AD">
        <w:rPr>
          <w:b/>
          <w:sz w:val="20"/>
        </w:rPr>
        <w:t>Dane do przelewu:</w:t>
      </w:r>
    </w:p>
    <w:p w:rsidR="00FC47AD" w:rsidRPr="00FC47AD" w:rsidRDefault="00FC47AD" w:rsidP="00FC47AD">
      <w:pPr>
        <w:pStyle w:val="Bezodstpw"/>
        <w:rPr>
          <w:sz w:val="20"/>
        </w:rPr>
      </w:pPr>
      <w:r w:rsidRPr="00FC47AD">
        <w:rPr>
          <w:b/>
          <w:sz w:val="20"/>
          <w:u w:val="single"/>
        </w:rPr>
        <w:t>Nr konta:</w:t>
      </w:r>
      <w:r w:rsidRPr="00FC47AD">
        <w:rPr>
          <w:sz w:val="20"/>
        </w:rPr>
        <w:t xml:space="preserve"> </w:t>
      </w:r>
      <w:r w:rsidRPr="00FC47AD">
        <w:rPr>
          <w:sz w:val="20"/>
        </w:rPr>
        <w:tab/>
        <w:t>69 1090 2604 0000 0001 3650 7539 Santander Bank Polska S.A.</w:t>
      </w:r>
    </w:p>
    <w:p w:rsidR="00FC47AD" w:rsidRPr="00FC47AD" w:rsidRDefault="00FC47AD" w:rsidP="00FC47AD">
      <w:pPr>
        <w:pStyle w:val="Bezodstpw"/>
        <w:ind w:left="1410" w:hanging="1410"/>
        <w:rPr>
          <w:sz w:val="20"/>
        </w:rPr>
      </w:pPr>
      <w:r w:rsidRPr="00FC47AD">
        <w:rPr>
          <w:b/>
          <w:sz w:val="20"/>
          <w:u w:val="single"/>
        </w:rPr>
        <w:t xml:space="preserve">Nazwa: </w:t>
      </w:r>
      <w:r w:rsidRPr="00FC47AD">
        <w:rPr>
          <w:b/>
          <w:sz w:val="20"/>
        </w:rPr>
        <w:tab/>
      </w:r>
      <w:r w:rsidRPr="00FC47AD">
        <w:rPr>
          <w:sz w:val="20"/>
        </w:rPr>
        <w:t>Stowarzyszenie Akademia Piłkarska Ciechanów ul. Armii Krajowej 31/3, 06 – 400 Ciechanów</w:t>
      </w:r>
    </w:p>
    <w:p w:rsidR="00FC47AD" w:rsidRPr="00FC47AD" w:rsidRDefault="00FC47AD" w:rsidP="00FC47AD">
      <w:pPr>
        <w:pStyle w:val="Bezodstpw"/>
        <w:ind w:left="1410" w:hanging="1410"/>
        <w:rPr>
          <w:b/>
          <w:sz w:val="20"/>
          <w:u w:val="single"/>
        </w:rPr>
      </w:pPr>
    </w:p>
    <w:p w:rsidR="00FC47AD" w:rsidRPr="00FC47AD" w:rsidRDefault="00FC47AD" w:rsidP="00FC47AD">
      <w:pPr>
        <w:pStyle w:val="Bezodstpw"/>
        <w:ind w:left="1410" w:hanging="1410"/>
        <w:rPr>
          <w:b/>
          <w:sz w:val="20"/>
          <w:u w:val="single"/>
        </w:rPr>
      </w:pPr>
      <w:r w:rsidRPr="00FC47AD">
        <w:rPr>
          <w:b/>
          <w:sz w:val="20"/>
          <w:u w:val="single"/>
        </w:rPr>
        <w:t xml:space="preserve">Tytuł przelewu: </w:t>
      </w:r>
    </w:p>
    <w:p w:rsidR="00FC47AD" w:rsidRPr="00FC47AD" w:rsidRDefault="00FC47AD" w:rsidP="00FC47AD">
      <w:pPr>
        <w:pStyle w:val="Bezodstpw"/>
        <w:ind w:left="1410" w:hanging="1410"/>
        <w:rPr>
          <w:sz w:val="20"/>
        </w:rPr>
      </w:pPr>
      <w:r w:rsidRPr="00FC47AD">
        <w:rPr>
          <w:sz w:val="20"/>
        </w:rPr>
        <w:t>Nazwisko i imię zawodnika, rocznik urodzenia</w:t>
      </w:r>
      <w:r>
        <w:rPr>
          <w:sz w:val="20"/>
        </w:rPr>
        <w:t xml:space="preserve"> zawodnika</w:t>
      </w:r>
      <w:bookmarkStart w:id="0" w:name="_GoBack"/>
      <w:bookmarkEnd w:id="0"/>
      <w:r w:rsidRPr="00FC47AD">
        <w:rPr>
          <w:sz w:val="20"/>
        </w:rPr>
        <w:t xml:space="preserve">, miesiąc za który jest opłata </w:t>
      </w:r>
    </w:p>
    <w:p w:rsidR="00FC47AD" w:rsidRPr="00FC47AD" w:rsidRDefault="00FC47AD" w:rsidP="00FC47AD">
      <w:pPr>
        <w:pStyle w:val="Bezodstpw"/>
        <w:ind w:left="1410" w:hanging="1410"/>
        <w:rPr>
          <w:sz w:val="20"/>
        </w:rPr>
      </w:pPr>
      <w:r w:rsidRPr="00FC47AD">
        <w:rPr>
          <w:sz w:val="20"/>
        </w:rPr>
        <w:t xml:space="preserve">- składka członkowska </w:t>
      </w:r>
    </w:p>
    <w:p w:rsidR="00FC47AD" w:rsidRDefault="00FC47AD" w:rsidP="00FC47AD"/>
    <w:sectPr w:rsidR="00FC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24F"/>
    <w:multiLevelType w:val="hybridMultilevel"/>
    <w:tmpl w:val="8626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E34C9"/>
    <w:multiLevelType w:val="hybridMultilevel"/>
    <w:tmpl w:val="8140DA28"/>
    <w:lvl w:ilvl="0" w:tplc="63BEE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A0"/>
    <w:rsid w:val="00004BF4"/>
    <w:rsid w:val="002470E3"/>
    <w:rsid w:val="00274B34"/>
    <w:rsid w:val="00371CC5"/>
    <w:rsid w:val="00474287"/>
    <w:rsid w:val="004851E2"/>
    <w:rsid w:val="006A14D5"/>
    <w:rsid w:val="008265D1"/>
    <w:rsid w:val="00BC4780"/>
    <w:rsid w:val="00DB0FED"/>
    <w:rsid w:val="00EA243F"/>
    <w:rsid w:val="00EC30A0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3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7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3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14</cp:revision>
  <cp:lastPrinted>2020-01-28T15:30:00Z</cp:lastPrinted>
  <dcterms:created xsi:type="dcterms:W3CDTF">2018-04-21T19:02:00Z</dcterms:created>
  <dcterms:modified xsi:type="dcterms:W3CDTF">2020-01-28T15:30:00Z</dcterms:modified>
</cp:coreProperties>
</file>